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A71B" w14:textId="77777777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Stress Awareness Toolkit Affirmations</w:t>
      </w:r>
    </w:p>
    <w:p w14:paraId="3A6C85A8" w14:textId="77777777" w:rsidR="000B1F8B" w:rsidRPr="00AF00C2" w:rsidRDefault="000B1F8B" w:rsidP="00801DB3">
      <w:pPr>
        <w:pStyle w:val="NoSpacing"/>
        <w:rPr>
          <w:rFonts w:ascii="Arial" w:hAnsi="Arial" w:cs="Arial"/>
          <w:sz w:val="24"/>
        </w:rPr>
      </w:pPr>
    </w:p>
    <w:p w14:paraId="7DFC1E1D" w14:textId="73E42DD0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recognize when I need to pause and recharge.</w:t>
      </w:r>
    </w:p>
    <w:p w14:paraId="72800BC0" w14:textId="49022F7A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give myself permission to rest without guilt.</w:t>
      </w:r>
    </w:p>
    <w:p w14:paraId="513DAB36" w14:textId="66C90643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meet stress with calm awareness.</w:t>
      </w:r>
    </w:p>
    <w:p w14:paraId="7332C9C9" w14:textId="2A46521E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capable of handling challenges with grace.</w:t>
      </w:r>
    </w:p>
    <w:p w14:paraId="46B2E67E" w14:textId="30D659F8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create space for peace within myself.</w:t>
      </w:r>
    </w:p>
    <w:p w14:paraId="5DC2C5E9" w14:textId="16680D63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allow myself to move through difficult emotions.</w:t>
      </w:r>
    </w:p>
    <w:p w14:paraId="7836F8F9" w14:textId="423F6DE7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breathe deeply and release tension with each breath.</w:t>
      </w:r>
    </w:p>
    <w:p w14:paraId="73127E36" w14:textId="49C5BF0F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trust myself to find calm in every situation.</w:t>
      </w:r>
    </w:p>
    <w:p w14:paraId="12103DFA" w14:textId="6127AA86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respond to stress with compassion toward myself.</w:t>
      </w:r>
    </w:p>
    <w:p w14:paraId="1C620747" w14:textId="0343F557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patient with my healing process.</w:t>
      </w:r>
    </w:p>
    <w:p w14:paraId="4B4D9AD9" w14:textId="4631E5A6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prioritize my emotional wellbeing daily.</w:t>
      </w:r>
    </w:p>
    <w:p w14:paraId="09B98B31" w14:textId="6AB894D0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choose peace even in moments of chaos.</w:t>
      </w:r>
    </w:p>
    <w:p w14:paraId="3DE71C1F" w14:textId="513B4AFC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allowed to slow down and reset.</w:t>
      </w:r>
    </w:p>
    <w:p w14:paraId="26921FB0" w14:textId="245AFA26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welcome relaxation into my mind and body.</w:t>
      </w:r>
    </w:p>
    <w:p w14:paraId="1521B41B" w14:textId="21285BEB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trust my ability to navigate stressful moments.</w:t>
      </w:r>
    </w:p>
    <w:p w14:paraId="34541D00" w14:textId="18D43CAC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strong enough to find peace within myself.</w:t>
      </w:r>
    </w:p>
    <w:p w14:paraId="2709403B" w14:textId="5052F029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allow myself to rest without needing to earn it.</w:t>
      </w:r>
    </w:p>
    <w:p w14:paraId="62943530" w14:textId="36BEC9DD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listen to what my mind and body need.</w:t>
      </w:r>
    </w:p>
    <w:p w14:paraId="4C42DAA1" w14:textId="3A49A800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create healthy ways to manage my stress.</w:t>
      </w:r>
    </w:p>
    <w:p w14:paraId="58A2C6B3" w14:textId="64A21D44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honor my need for balance and calm.</w:t>
      </w:r>
    </w:p>
    <w:p w14:paraId="5CF52778" w14:textId="597124EA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in control of how I respond to challenges.</w:t>
      </w:r>
    </w:p>
    <w:p w14:paraId="20404571" w14:textId="2CDDF0F1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choose to focus on what I can control.</w:t>
      </w:r>
    </w:p>
    <w:p w14:paraId="1D29BEC4" w14:textId="3A5A14D5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resilient even on my hardest days.</w:t>
      </w:r>
    </w:p>
    <w:p w14:paraId="3485F616" w14:textId="4BDB6262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offer myself understanding when life feels heavy.</w:t>
      </w:r>
    </w:p>
    <w:p w14:paraId="01F5A3D5" w14:textId="449CBBBF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protect my energy by setting loving boundaries.</w:t>
      </w:r>
    </w:p>
    <w:p w14:paraId="1A94FE07" w14:textId="03B4A7F9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safe to take breaks when needed.</w:t>
      </w:r>
    </w:p>
    <w:p w14:paraId="5C8902E8" w14:textId="596B47F7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hold space for my emotions without judgment.</w:t>
      </w:r>
    </w:p>
    <w:p w14:paraId="5A4B7E82" w14:textId="78C9310A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choose to let go of unnecessary worry.</w:t>
      </w:r>
    </w:p>
    <w:p w14:paraId="67B4F5F4" w14:textId="5870C1D7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believe in my ability to handle stress wisely.</w:t>
      </w:r>
    </w:p>
    <w:p w14:paraId="285E7ED3" w14:textId="73031605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create moments of quiet to support my heart.</w:t>
      </w:r>
    </w:p>
    <w:p w14:paraId="07C4C230" w14:textId="5D21C157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patient with myself through all seasons of life.</w:t>
      </w:r>
    </w:p>
    <w:p w14:paraId="7EF83430" w14:textId="4965B01A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choose responses that nurture my peace.</w:t>
      </w:r>
    </w:p>
    <w:p w14:paraId="296E0420" w14:textId="29374BDA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proud of how I care for myself under pressure.</w:t>
      </w:r>
    </w:p>
    <w:p w14:paraId="4A3868F7" w14:textId="4FF5F14F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allow myself to recover at my own pace.</w:t>
      </w:r>
    </w:p>
    <w:p w14:paraId="6533EE50" w14:textId="19F465E6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worthy of emotional stability and rest.</w:t>
      </w:r>
    </w:p>
    <w:p w14:paraId="0609D6D4" w14:textId="7531FE44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respond to tension with mindfulness and care.</w:t>
      </w:r>
    </w:p>
    <w:p w14:paraId="3FBA06D7" w14:textId="4F57C51E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honor my limits without apology.</w:t>
      </w:r>
    </w:p>
    <w:p w14:paraId="059B6CB1" w14:textId="22F5EB7C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trust that stillness will support my strength.</w:t>
      </w:r>
    </w:p>
    <w:p w14:paraId="053F5DFC" w14:textId="2DFECC72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centered even when life feels unsteady.</w:t>
      </w:r>
    </w:p>
    <w:p w14:paraId="4489EB70" w14:textId="7048A56A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choose rest as a form of self-respect.</w:t>
      </w:r>
    </w:p>
    <w:p w14:paraId="50E1FEEC" w14:textId="4003E3D8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nurture my nervous system with gentle routines.</w:t>
      </w:r>
    </w:p>
    <w:p w14:paraId="034819BB" w14:textId="7601D98D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allowed to create space from what drains me.</w:t>
      </w:r>
    </w:p>
    <w:p w14:paraId="766646BC" w14:textId="0A4AE362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soften my inner dialogue during stressful moments.</w:t>
      </w:r>
    </w:p>
    <w:p w14:paraId="453EF5E7" w14:textId="279B424A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breathe in peace and breathe out resistance.</w:t>
      </w:r>
    </w:p>
    <w:p w14:paraId="2D9D826A" w14:textId="0D559755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lastRenderedPageBreak/>
        <w:t>I am learning to respond, not react.</w:t>
      </w:r>
    </w:p>
    <w:p w14:paraId="4DDB7FBD" w14:textId="1717F66E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offer myself grace when I feel overwhelmed.</w:t>
      </w:r>
    </w:p>
    <w:p w14:paraId="06D03AFE" w14:textId="2AA1AA88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building a peaceful foundation within myself.</w:t>
      </w:r>
    </w:p>
    <w:p w14:paraId="5F4C3EE3" w14:textId="29187733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allow myself to move gently through challenges.</w:t>
      </w:r>
    </w:p>
    <w:p w14:paraId="50C6BE36" w14:textId="603D41F6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am committed to my emotional wellbeing.</w:t>
      </w:r>
    </w:p>
    <w:p w14:paraId="4804B786" w14:textId="737BFFFF" w:rsidR="00801DB3" w:rsidRPr="00AF00C2" w:rsidRDefault="00801DB3" w:rsidP="00801DB3">
      <w:pPr>
        <w:pStyle w:val="NoSpacing"/>
        <w:rPr>
          <w:rFonts w:ascii="Arial" w:hAnsi="Arial" w:cs="Arial"/>
          <w:sz w:val="24"/>
        </w:rPr>
      </w:pPr>
      <w:r w:rsidRPr="00AF00C2">
        <w:rPr>
          <w:rFonts w:ascii="Arial" w:hAnsi="Arial" w:cs="Arial"/>
          <w:sz w:val="24"/>
        </w:rPr>
        <w:t>I honor the strength it takes to slow down.</w:t>
      </w:r>
    </w:p>
    <w:sectPr w:rsidR="00801DB3" w:rsidRPr="00AF00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DB3"/>
    <w:rsid w:val="000B1F8B"/>
    <w:rsid w:val="0013297B"/>
    <w:rsid w:val="00801DB3"/>
    <w:rsid w:val="0099762C"/>
    <w:rsid w:val="00AF00C2"/>
    <w:rsid w:val="00B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BDEAC"/>
  <w15:chartTrackingRefBased/>
  <w15:docId w15:val="{4C835796-E296-4D83-8142-1D222F55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1D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1D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1D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1D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1D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1D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1D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1D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1D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01D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1D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1D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1D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1D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1D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1D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1D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1D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1D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1D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1D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1D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1D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1D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1D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1D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D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D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1D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2025-04-29T17:08:00Z</dcterms:modified>
</cp:coreProperties>
</file>